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2187" w14:textId="77777777" w:rsidR="001E6934" w:rsidRPr="001E6934" w:rsidRDefault="001E6934" w:rsidP="001E6934">
      <w:pPr>
        <w:rPr>
          <w:b/>
          <w:bCs/>
        </w:rPr>
      </w:pPr>
      <w:r w:rsidRPr="001E6934">
        <w:rPr>
          <w:b/>
          <w:bCs/>
        </w:rPr>
        <w:t xml:space="preserve">MITWIRKEN AM EUROPA DER BÜRGERINNEN UND BÜRGER </w:t>
      </w:r>
    </w:p>
    <w:p w14:paraId="6CDD1E2B" w14:textId="77777777" w:rsidR="001E6934" w:rsidRPr="001E6934" w:rsidRDefault="001E6934" w:rsidP="001E6934">
      <w:r w:rsidRPr="001E6934">
        <w:rPr>
          <w:b/>
          <w:bCs/>
        </w:rPr>
        <w:t>Die Europa-Union Deutschland bietet ihren Mitgliedern </w:t>
      </w:r>
      <w:r w:rsidRPr="001E6934">
        <w:t>europaweite Kontakte und Verbindungen durch Begegnungen mit europäischen Partnern und Besuche europäischer Institutionen. Sie haben die Möglichkeit, in verschiedenen Arbeitskreisen ihrer Kreis- und Landesverbände mitzuwirken und erhalten Einladungen und Informationen zu unseren Veranstaltungen. Fünfmal im Jahr beziehen sie unsere Mitgliederzeitschrift "Europa Aktiv". Außerdem werden sie mit kostenlosem Informationsmaterial zu speziellen Europathemen versorgt.</w:t>
      </w:r>
    </w:p>
    <w:p w14:paraId="79DB4790" w14:textId="77777777" w:rsidR="001E6934" w:rsidRPr="001E6934" w:rsidRDefault="001E6934" w:rsidP="001E6934">
      <w:r w:rsidRPr="001E6934">
        <w:t> </w:t>
      </w:r>
    </w:p>
    <w:p w14:paraId="6C554789" w14:textId="77777777" w:rsidR="001E6934" w:rsidRPr="001E6934" w:rsidRDefault="001E6934" w:rsidP="001E6934">
      <w:r w:rsidRPr="001E6934">
        <w:rPr>
          <w:b/>
          <w:bCs/>
        </w:rPr>
        <w:t>Europa lebt vom Engagement seiner Bürgerinnen und Bürger. Sie können den Kurs mitbestimmen!</w:t>
      </w:r>
    </w:p>
    <w:p w14:paraId="1EA64616" w14:textId="77777777" w:rsidR="001E6934" w:rsidRPr="001E6934" w:rsidRDefault="001E6934" w:rsidP="001E6934">
      <w:r w:rsidRPr="001E6934">
        <w:pict w14:anchorId="369A7A49">
          <v:rect id="_x0000_i1025" style="width:0;height:1.5pt" o:hralign="center" o:hrstd="t" o:hr="t" fillcolor="#a0a0a0" stroked="f"/>
        </w:pict>
      </w:r>
    </w:p>
    <w:p w14:paraId="6BDB8272" w14:textId="77777777" w:rsidR="001E6934" w:rsidRPr="001E6934" w:rsidRDefault="001E6934" w:rsidP="001E6934">
      <w:pPr>
        <w:rPr>
          <w:b/>
          <w:bCs/>
        </w:rPr>
      </w:pPr>
      <w:r w:rsidRPr="001E6934">
        <w:rPr>
          <w:b/>
          <w:bCs/>
        </w:rPr>
        <w:t xml:space="preserve">MITGLIED WERDEN </w:t>
      </w:r>
    </w:p>
    <w:p w14:paraId="5F28420E" w14:textId="77777777" w:rsidR="001E6934" w:rsidRPr="001E6934" w:rsidRDefault="001E6934" w:rsidP="001E6934">
      <w:r w:rsidRPr="001E6934">
        <w:t>Um Mitglied der Europa-Union zu werden, drucken Sie einfach unseren Mitgliedsantrag aus und senden ihn ausgefüllt und unterschrieben an:</w:t>
      </w:r>
    </w:p>
    <w:p w14:paraId="46E416AC" w14:textId="6A044CF3" w:rsidR="00835455" w:rsidRDefault="001E6934" w:rsidP="00FC1C81">
      <w:pPr>
        <w:jc w:val="left"/>
      </w:pPr>
      <w:r w:rsidRPr="001E6934">
        <w:t xml:space="preserve">Europa-Union Deutschland Kreisverband </w:t>
      </w:r>
      <w:r>
        <w:t>Oberlahn</w:t>
      </w:r>
      <w:r w:rsidR="00FC1C81">
        <w:br/>
      </w:r>
      <w:r w:rsidRPr="001E6934">
        <w:t xml:space="preserve">c/o </w:t>
      </w:r>
      <w:r>
        <w:t>Manfred Grein</w:t>
      </w:r>
      <w:r>
        <w:br/>
        <w:t>Alte Gärtnerei 6</w:t>
      </w:r>
      <w:r>
        <w:br/>
        <w:t>65582 Diez</w:t>
      </w:r>
    </w:p>
    <w:sectPr w:rsidR="008354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34"/>
    <w:rsid w:val="001E6934"/>
    <w:rsid w:val="001F7A05"/>
    <w:rsid w:val="00835455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D84"/>
  <w15:chartTrackingRefBased/>
  <w15:docId w15:val="{6D921DC1-D3CE-4E22-A7D8-32AAEE6C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</dc:creator>
  <cp:keywords/>
  <dc:description/>
  <cp:lastModifiedBy>Manfred</cp:lastModifiedBy>
  <cp:revision>1</cp:revision>
  <cp:lastPrinted>2023-06-26T14:51:00Z</cp:lastPrinted>
  <dcterms:created xsi:type="dcterms:W3CDTF">2023-06-26T14:48:00Z</dcterms:created>
  <dcterms:modified xsi:type="dcterms:W3CDTF">2023-06-26T16:02:00Z</dcterms:modified>
</cp:coreProperties>
</file>